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58" w:rsidRPr="008C47A0" w:rsidRDefault="008C47A0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47A0">
        <w:rPr>
          <w:rFonts w:ascii="Times New Roman" w:hAnsi="Times New Roman" w:cs="Times New Roman"/>
          <w:b/>
          <w:sz w:val="28"/>
          <w:szCs w:val="28"/>
        </w:rPr>
        <w:t>КВЕСТ – ИГРА ДЛЯ ДЕТЕЙ 5 – 7 ЛЕТ</w:t>
      </w:r>
    </w:p>
    <w:p w:rsidR="008C47A0" w:rsidRPr="008C47A0" w:rsidRDefault="008C47A0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A0">
        <w:rPr>
          <w:rFonts w:ascii="Times New Roman" w:hAnsi="Times New Roman" w:cs="Times New Roman"/>
          <w:b/>
          <w:sz w:val="28"/>
          <w:szCs w:val="28"/>
        </w:rPr>
        <w:t>«ПУТЕШЕСТВИЕ В ДАЛЕКИЙ КОСМОС!»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Цель: </w:t>
      </w:r>
      <w:r w:rsidRPr="008C47A0">
        <w:rPr>
          <w:sz w:val="28"/>
          <w:szCs w:val="28"/>
        </w:rPr>
        <w:t>Акт</w:t>
      </w:r>
      <w:r>
        <w:rPr>
          <w:sz w:val="28"/>
          <w:szCs w:val="28"/>
        </w:rPr>
        <w:t>ив</w:t>
      </w:r>
      <w:r w:rsidRPr="008C47A0">
        <w:rPr>
          <w:sz w:val="28"/>
          <w:szCs w:val="28"/>
        </w:rPr>
        <w:t>изация и закрепление знаний и представлений детей о космосе, планетах Солнечной системы, звёздах, космонавтах (первый космонавт</w:t>
      </w:r>
      <w:r>
        <w:rPr>
          <w:sz w:val="28"/>
          <w:szCs w:val="28"/>
        </w:rPr>
        <w:t>)</w:t>
      </w:r>
      <w:r w:rsidRPr="008C47A0">
        <w:rPr>
          <w:sz w:val="28"/>
          <w:szCs w:val="28"/>
        </w:rPr>
        <w:t>, космической технике и её назначении.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Задачи: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Повышать у детей познавательную и творческую активность</w:t>
      </w:r>
      <w:r w:rsidR="008C47A0">
        <w:rPr>
          <w:sz w:val="28"/>
          <w:szCs w:val="28"/>
        </w:rPr>
        <w:t>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 xml:space="preserve">Обогащать и расширять кругозор детей посредством интеграции всех образовательных областей в ходе подготовки и проведения </w:t>
      </w:r>
      <w:proofErr w:type="spellStart"/>
      <w:r w:rsidR="008C47A0" w:rsidRPr="008C47A0">
        <w:rPr>
          <w:sz w:val="28"/>
          <w:szCs w:val="28"/>
        </w:rPr>
        <w:t>квеста</w:t>
      </w:r>
      <w:proofErr w:type="spellEnd"/>
      <w:r w:rsidR="008C47A0" w:rsidRPr="008C47A0">
        <w:rPr>
          <w:sz w:val="28"/>
          <w:szCs w:val="28"/>
        </w:rPr>
        <w:t>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Развивать у детей интеллект, воображение, память, внимание.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Развивать коммуникативные качества детей.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Способствовать сплочению детского коллектива.</w:t>
      </w:r>
    </w:p>
    <w:p w:rsid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Воспитывать у детей доброжелательность и взаимопомощь.</w:t>
      </w:r>
    </w:p>
    <w:p w:rsid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Подготовительная работа:</w:t>
      </w:r>
    </w:p>
    <w:p w:rsidR="008C47A0" w:rsidRPr="008C47A0" w:rsidRDefault="008C47A0" w:rsidP="008C47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C47A0">
        <w:rPr>
          <w:sz w:val="28"/>
          <w:szCs w:val="28"/>
        </w:rPr>
        <w:t>Занятия, беседы, игры в группах, выставки творческих работ детей на тему «Космос».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C47A0">
        <w:rPr>
          <w:b/>
          <w:bCs/>
          <w:sz w:val="28"/>
          <w:szCs w:val="28"/>
        </w:rPr>
        <w:t>Материал</w:t>
      </w:r>
      <w:r w:rsidRPr="008C47A0">
        <w:rPr>
          <w:sz w:val="28"/>
          <w:szCs w:val="28"/>
        </w:rPr>
        <w:t xml:space="preserve">: </w:t>
      </w:r>
      <w:r w:rsidR="004B26ED" w:rsidRPr="00B07C4D">
        <w:rPr>
          <w:sz w:val="28"/>
          <w:szCs w:val="28"/>
        </w:rPr>
        <w:t>детали космического корабля</w:t>
      </w:r>
      <w:r w:rsidRPr="00B07C4D">
        <w:rPr>
          <w:sz w:val="28"/>
          <w:szCs w:val="28"/>
        </w:rPr>
        <w:t xml:space="preserve"> (</w:t>
      </w:r>
      <w:r w:rsidR="00B07C4D">
        <w:rPr>
          <w:sz w:val="28"/>
          <w:szCs w:val="28"/>
        </w:rPr>
        <w:t>мягкие модули</w:t>
      </w:r>
      <w:r w:rsidR="004B26ED" w:rsidRPr="00B07C4D">
        <w:rPr>
          <w:sz w:val="28"/>
          <w:szCs w:val="28"/>
        </w:rPr>
        <w:t xml:space="preserve">), карты с маршрутом полета для каждой группы,  </w:t>
      </w:r>
      <w:r w:rsidR="00B07C4D">
        <w:rPr>
          <w:sz w:val="28"/>
          <w:szCs w:val="28"/>
        </w:rPr>
        <w:t>магнитные буквы, магнитная доска, ватманы, краски, меткие предметы-игрушки, тоннель, обручи, куб, скамейка).</w:t>
      </w:r>
      <w:proofErr w:type="gramEnd"/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Персонаж</w:t>
      </w:r>
      <w:r w:rsidRPr="008C47A0">
        <w:rPr>
          <w:sz w:val="28"/>
          <w:szCs w:val="28"/>
        </w:rPr>
        <w:t>: инопланетян</w:t>
      </w:r>
      <w:r>
        <w:rPr>
          <w:sz w:val="28"/>
          <w:szCs w:val="28"/>
        </w:rPr>
        <w:t>е</w:t>
      </w:r>
      <w:r w:rsidRPr="008C47A0">
        <w:rPr>
          <w:sz w:val="28"/>
          <w:szCs w:val="28"/>
        </w:rPr>
        <w:t xml:space="preserve"> </w:t>
      </w:r>
      <w:proofErr w:type="spellStart"/>
      <w:r w:rsidR="00721F82">
        <w:rPr>
          <w:sz w:val="28"/>
          <w:szCs w:val="28"/>
        </w:rPr>
        <w:t>Громозека</w:t>
      </w:r>
      <w:proofErr w:type="spellEnd"/>
      <w:r w:rsidR="00721F82">
        <w:rPr>
          <w:sz w:val="28"/>
          <w:szCs w:val="28"/>
        </w:rPr>
        <w:t xml:space="preserve"> и </w:t>
      </w:r>
      <w:proofErr w:type="spellStart"/>
      <w:r w:rsidR="00721F82">
        <w:rPr>
          <w:sz w:val="28"/>
          <w:szCs w:val="28"/>
        </w:rPr>
        <w:t>Зелебоба</w:t>
      </w:r>
      <w:proofErr w:type="spellEnd"/>
      <w:r w:rsidRPr="008C47A0">
        <w:rPr>
          <w:sz w:val="28"/>
          <w:szCs w:val="28"/>
        </w:rPr>
        <w:t>.</w:t>
      </w:r>
    </w:p>
    <w:p w:rsidR="008C47A0" w:rsidRPr="008C47A0" w:rsidRDefault="008C47A0" w:rsidP="00721F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 xml:space="preserve">Ход </w:t>
      </w:r>
      <w:proofErr w:type="spellStart"/>
      <w:r w:rsidRPr="008C47A0">
        <w:rPr>
          <w:b/>
          <w:bCs/>
          <w:sz w:val="28"/>
          <w:szCs w:val="28"/>
        </w:rPr>
        <w:t>квеста</w:t>
      </w:r>
      <w:proofErr w:type="spellEnd"/>
      <w:r w:rsidRPr="008C47A0">
        <w:rPr>
          <w:b/>
          <w:bCs/>
          <w:sz w:val="28"/>
          <w:szCs w:val="28"/>
        </w:rPr>
        <w:t>:</w:t>
      </w:r>
    </w:p>
    <w:p w:rsidR="008C47A0" w:rsidRDefault="00721F82" w:rsidP="00AD5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строятся в музыкальном зале.</w:t>
      </w:r>
    </w:p>
    <w:p w:rsidR="00721F82" w:rsidRPr="00721F82" w:rsidRDefault="00721F82" w:rsidP="00AD5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F82">
        <w:rPr>
          <w:rFonts w:ascii="Times New Roman" w:hAnsi="Times New Roman" w:cs="Times New Roman"/>
          <w:i/>
          <w:sz w:val="28"/>
          <w:szCs w:val="28"/>
        </w:rPr>
        <w:t xml:space="preserve">(Звучит космическая мелодия, входят инопланетяне </w:t>
      </w:r>
      <w:proofErr w:type="spellStart"/>
      <w:r w:rsidRPr="00721F82">
        <w:rPr>
          <w:rFonts w:ascii="Times New Roman" w:hAnsi="Times New Roman" w:cs="Times New Roman"/>
          <w:i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21F82">
        <w:rPr>
          <w:rFonts w:ascii="Times New Roman" w:hAnsi="Times New Roman" w:cs="Times New Roman"/>
          <w:i/>
          <w:sz w:val="28"/>
          <w:szCs w:val="28"/>
        </w:rPr>
        <w:t>Зелебоба</w:t>
      </w:r>
      <w:proofErr w:type="spellEnd"/>
      <w:r w:rsidRPr="00721F82">
        <w:rPr>
          <w:rFonts w:ascii="Times New Roman" w:hAnsi="Times New Roman" w:cs="Times New Roman"/>
          <w:i/>
          <w:sz w:val="28"/>
          <w:szCs w:val="28"/>
        </w:rPr>
        <w:t>)</w:t>
      </w:r>
    </w:p>
    <w:p w:rsidR="004B26ED" w:rsidRDefault="00721F8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вас, Земляне! </w:t>
      </w:r>
      <w:r w:rsidR="004B26ED">
        <w:rPr>
          <w:rFonts w:ascii="Times New Roman" w:hAnsi="Times New Roman" w:cs="Times New Roman"/>
          <w:sz w:val="28"/>
          <w:szCs w:val="28"/>
        </w:rPr>
        <w:t xml:space="preserve">Давайте с вами познакомимся. Мы инопланетяне </w:t>
      </w:r>
      <w:proofErr w:type="spellStart"/>
      <w:r w:rsidR="004B26ED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="004B2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26ED">
        <w:rPr>
          <w:rFonts w:ascii="Times New Roman" w:hAnsi="Times New Roman" w:cs="Times New Roman"/>
          <w:sz w:val="28"/>
          <w:szCs w:val="28"/>
        </w:rPr>
        <w:t>Зелебоба</w:t>
      </w:r>
      <w:proofErr w:type="spellEnd"/>
      <w:r w:rsidR="004B26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прилетели к вам с далекой планеты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чтобы подружиться с вами.</w:t>
      </w:r>
      <w:r w:rsidR="004B26ED">
        <w:rPr>
          <w:rFonts w:ascii="Times New Roman" w:hAnsi="Times New Roman" w:cs="Times New Roman"/>
          <w:sz w:val="28"/>
          <w:szCs w:val="28"/>
        </w:rPr>
        <w:t xml:space="preserve"> А теперь вы представьтесь.</w:t>
      </w:r>
    </w:p>
    <w:p w:rsidR="004B26ED" w:rsidRPr="004B26ED" w:rsidRDefault="004B26ED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6ED">
        <w:rPr>
          <w:rFonts w:ascii="Times New Roman" w:hAnsi="Times New Roman" w:cs="Times New Roman"/>
          <w:i/>
          <w:sz w:val="28"/>
          <w:szCs w:val="28"/>
        </w:rPr>
        <w:t>(Команды по очереди называют свои космические корабли и девизы)</w:t>
      </w:r>
    </w:p>
    <w:p w:rsidR="00721F82" w:rsidRDefault="00721F8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на пути к вам, мы заглянули в гости и на другие планеты. Когда мы очутились на планете Земля, мы обнаружили, что наш</w:t>
      </w:r>
      <w:r w:rsidR="00180C03">
        <w:rPr>
          <w:rFonts w:ascii="Times New Roman" w:hAnsi="Times New Roman" w:cs="Times New Roman"/>
          <w:sz w:val="28"/>
          <w:szCs w:val="28"/>
        </w:rPr>
        <w:t xml:space="preserve"> сундук с подарками для вас закрыт, а ключ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ED">
        <w:rPr>
          <w:rFonts w:ascii="Times New Roman" w:hAnsi="Times New Roman" w:cs="Times New Roman"/>
          <w:sz w:val="28"/>
          <w:szCs w:val="28"/>
        </w:rPr>
        <w:t>потеряли на друг</w:t>
      </w:r>
      <w:r w:rsidR="00180C03">
        <w:rPr>
          <w:rFonts w:ascii="Times New Roman" w:hAnsi="Times New Roman" w:cs="Times New Roman"/>
          <w:sz w:val="28"/>
          <w:szCs w:val="28"/>
        </w:rPr>
        <w:t>ой</w:t>
      </w:r>
      <w:r w:rsidR="004B26ED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180C03">
        <w:rPr>
          <w:rFonts w:ascii="Times New Roman" w:hAnsi="Times New Roman" w:cs="Times New Roman"/>
          <w:sz w:val="28"/>
          <w:szCs w:val="28"/>
        </w:rPr>
        <w:t>е</w:t>
      </w:r>
      <w:r w:rsidR="004B26ED">
        <w:rPr>
          <w:rFonts w:ascii="Times New Roman" w:hAnsi="Times New Roman" w:cs="Times New Roman"/>
          <w:sz w:val="28"/>
          <w:szCs w:val="28"/>
        </w:rPr>
        <w:t>.</w:t>
      </w:r>
      <w:r w:rsidR="00180C03">
        <w:rPr>
          <w:rFonts w:ascii="Times New Roman" w:hAnsi="Times New Roman" w:cs="Times New Roman"/>
          <w:sz w:val="28"/>
          <w:szCs w:val="28"/>
        </w:rPr>
        <w:t xml:space="preserve"> Ключ от сундука не простой, он состоит из букв.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 xml:space="preserve">У нас осталась только одна буква </w:t>
      </w:r>
      <w:r w:rsidR="00180C03" w:rsidRPr="00180C03">
        <w:rPr>
          <w:rFonts w:ascii="Times New Roman" w:hAnsi="Times New Roman" w:cs="Times New Roman"/>
          <w:i/>
          <w:sz w:val="28"/>
          <w:szCs w:val="28"/>
        </w:rPr>
        <w:t>(«Н»)</w:t>
      </w:r>
      <w:r w:rsidR="00180C03">
        <w:rPr>
          <w:rFonts w:ascii="Times New Roman" w:hAnsi="Times New Roman" w:cs="Times New Roman"/>
          <w:sz w:val="28"/>
          <w:szCs w:val="28"/>
        </w:rPr>
        <w:t xml:space="preserve">. </w:t>
      </w:r>
      <w:r w:rsidR="004B26ED">
        <w:rPr>
          <w:rFonts w:ascii="Times New Roman" w:hAnsi="Times New Roman" w:cs="Times New Roman"/>
          <w:sz w:val="28"/>
          <w:szCs w:val="28"/>
        </w:rPr>
        <w:t>Если мы не найдем</w:t>
      </w:r>
      <w:r w:rsidR="00180C03">
        <w:rPr>
          <w:rFonts w:ascii="Times New Roman" w:hAnsi="Times New Roman" w:cs="Times New Roman"/>
          <w:sz w:val="28"/>
          <w:szCs w:val="28"/>
        </w:rPr>
        <w:t xml:space="preserve"> остальные буквы</w:t>
      </w:r>
      <w:r w:rsidR="004B26ED">
        <w:rPr>
          <w:rFonts w:ascii="Times New Roman" w:hAnsi="Times New Roman" w:cs="Times New Roman"/>
          <w:sz w:val="28"/>
          <w:szCs w:val="28"/>
        </w:rPr>
        <w:t>, то мы не сможем</w:t>
      </w:r>
      <w:r w:rsidR="00180C03">
        <w:rPr>
          <w:rFonts w:ascii="Times New Roman" w:hAnsi="Times New Roman" w:cs="Times New Roman"/>
          <w:sz w:val="28"/>
          <w:szCs w:val="28"/>
        </w:rPr>
        <w:t xml:space="preserve"> открыть сундук и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>подарить вам подарки.</w:t>
      </w:r>
    </w:p>
    <w:p w:rsidR="004B26ED" w:rsidRDefault="004B26ED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Пожалуйста, помогите нам найти все детали </w:t>
      </w:r>
      <w:r w:rsidR="00180C03">
        <w:rPr>
          <w:rFonts w:ascii="Times New Roman" w:hAnsi="Times New Roman" w:cs="Times New Roman"/>
          <w:sz w:val="28"/>
          <w:szCs w:val="28"/>
        </w:rPr>
        <w:t>ключа, чтобы открыть сундук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Поможете?</w:t>
      </w:r>
    </w:p>
    <w:p w:rsidR="004B26ED" w:rsidRDefault="004B26ED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B26ED" w:rsidRDefault="00E8603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B2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6ED">
        <w:rPr>
          <w:rFonts w:ascii="Times New Roman" w:hAnsi="Times New Roman" w:cs="Times New Roman"/>
          <w:sz w:val="28"/>
          <w:szCs w:val="28"/>
        </w:rPr>
        <w:t>Тогда</w:t>
      </w:r>
      <w:r w:rsidR="00180C03">
        <w:rPr>
          <w:rFonts w:ascii="Times New Roman" w:hAnsi="Times New Roman" w:cs="Times New Roman"/>
          <w:sz w:val="28"/>
          <w:szCs w:val="28"/>
        </w:rPr>
        <w:t xml:space="preserve"> вам нужно отправиться в путешествие по планетам и отыскать все детали ключа.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>Я</w:t>
      </w:r>
      <w:r w:rsidR="004B26ED">
        <w:rPr>
          <w:rFonts w:ascii="Times New Roman" w:hAnsi="Times New Roman" w:cs="Times New Roman"/>
          <w:sz w:val="28"/>
          <w:szCs w:val="28"/>
        </w:rPr>
        <w:t xml:space="preserve"> прошу штурманов космических кораблей подойти ко мне за картами, в которых подробно описан маршрут полета.</w:t>
      </w:r>
    </w:p>
    <w:p w:rsidR="004B26ED" w:rsidRPr="004B26ED" w:rsidRDefault="004B26ED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6ED">
        <w:rPr>
          <w:rFonts w:ascii="Times New Roman" w:hAnsi="Times New Roman" w:cs="Times New Roman"/>
          <w:i/>
          <w:sz w:val="28"/>
          <w:szCs w:val="28"/>
        </w:rPr>
        <w:t>(Раздает карты)</w:t>
      </w:r>
    </w:p>
    <w:p w:rsidR="004B26ED" w:rsidRDefault="00180C03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будьте внимательны, на каждой планете вас будут ждать испытания. За каждое выполненное задание в</w:t>
      </w:r>
      <w:r w:rsidR="00E86032">
        <w:rPr>
          <w:rFonts w:ascii="Times New Roman" w:hAnsi="Times New Roman" w:cs="Times New Roman"/>
          <w:sz w:val="28"/>
          <w:szCs w:val="28"/>
        </w:rPr>
        <w:t>ы будете получать букву. Смотрите, не потеряйте буквы. А мы будем ждать вас здесь. Удачи вам, ребята! Занимайте места в своих космических кораблях, начинаем обратный отсчет: 5, 4, 3, 2, 1, ПУСК!!!</w:t>
      </w:r>
    </w:p>
    <w:p w:rsidR="00E86032" w:rsidRPr="00E86032" w:rsidRDefault="00E8603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32">
        <w:rPr>
          <w:rFonts w:ascii="Times New Roman" w:hAnsi="Times New Roman" w:cs="Times New Roman"/>
          <w:i/>
          <w:sz w:val="28"/>
          <w:szCs w:val="28"/>
        </w:rPr>
        <w:t>(Дети отправляются в путешествие по планетам)</w:t>
      </w:r>
    </w:p>
    <w:p w:rsidR="004B26ED" w:rsidRPr="00B23684" w:rsidRDefault="00B23684" w:rsidP="00850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84">
        <w:rPr>
          <w:rFonts w:ascii="Times New Roman" w:hAnsi="Times New Roman" w:cs="Times New Roman"/>
          <w:b/>
          <w:sz w:val="28"/>
          <w:szCs w:val="28"/>
        </w:rPr>
        <w:t>Планеты – остановки:</w:t>
      </w:r>
    </w:p>
    <w:p w:rsidR="00B23684" w:rsidRDefault="00B23684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684">
        <w:rPr>
          <w:rFonts w:ascii="Times New Roman" w:hAnsi="Times New Roman" w:cs="Times New Roman"/>
          <w:sz w:val="28"/>
          <w:szCs w:val="28"/>
          <w:u w:val="single"/>
        </w:rPr>
        <w:t>1 планета Меркурий:</w:t>
      </w:r>
      <w:r w:rsidRPr="00B23684">
        <w:rPr>
          <w:rFonts w:ascii="Times New Roman" w:hAnsi="Times New Roman" w:cs="Times New Roman"/>
          <w:sz w:val="28"/>
          <w:szCs w:val="28"/>
        </w:rPr>
        <w:t xml:space="preserve"> (кабинет ОБЖ)</w:t>
      </w:r>
      <w:r w:rsidR="00D77B25">
        <w:rPr>
          <w:rFonts w:ascii="Times New Roman" w:hAnsi="Times New Roman" w:cs="Times New Roman"/>
          <w:sz w:val="28"/>
          <w:szCs w:val="28"/>
        </w:rPr>
        <w:t xml:space="preserve"> нарисовать млечный путь (планету) мыльными пузырями.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25">
        <w:rPr>
          <w:rFonts w:ascii="Times New Roman" w:hAnsi="Times New Roman" w:cs="Times New Roman"/>
          <w:sz w:val="28"/>
          <w:szCs w:val="28"/>
          <w:u w:val="single"/>
        </w:rPr>
        <w:t>2 планета Венера: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(музыкальный зал) </w:t>
      </w:r>
      <w:r>
        <w:rPr>
          <w:rFonts w:ascii="Times New Roman" w:hAnsi="Times New Roman" w:cs="Times New Roman"/>
          <w:sz w:val="28"/>
          <w:szCs w:val="28"/>
        </w:rPr>
        <w:t>в неоновом свете, под космическую музыку танцевать как в невесомости, когда музыка остановится, замереть на месте в необычной позе.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планета Марс:</w:t>
      </w:r>
      <w:r w:rsidRPr="00D77B25"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(группа Аленький цветочек) </w:t>
      </w:r>
      <w:r>
        <w:rPr>
          <w:rFonts w:ascii="Times New Roman" w:hAnsi="Times New Roman" w:cs="Times New Roman"/>
          <w:sz w:val="28"/>
          <w:szCs w:val="28"/>
        </w:rPr>
        <w:t>построить ракету из мягких модулей.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84A">
        <w:rPr>
          <w:rFonts w:ascii="Times New Roman" w:hAnsi="Times New Roman" w:cs="Times New Roman"/>
          <w:sz w:val="28"/>
          <w:szCs w:val="28"/>
          <w:u w:val="single"/>
        </w:rPr>
        <w:t>4 планета Юпитер: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>(коридор «</w:t>
      </w:r>
      <w:proofErr w:type="spellStart"/>
      <w:r w:rsidR="00AD53C3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AD53C3">
        <w:rPr>
          <w:rFonts w:ascii="Times New Roman" w:hAnsi="Times New Roman" w:cs="Times New Roman"/>
          <w:sz w:val="28"/>
          <w:szCs w:val="28"/>
        </w:rPr>
        <w:t xml:space="preserve">») </w:t>
      </w:r>
      <w:r w:rsidR="0083684A">
        <w:rPr>
          <w:rFonts w:ascii="Times New Roman" w:hAnsi="Times New Roman" w:cs="Times New Roman"/>
          <w:sz w:val="28"/>
          <w:szCs w:val="28"/>
        </w:rPr>
        <w:t>отгадать загадки на тему космоса.</w:t>
      </w:r>
    </w:p>
    <w:p w:rsidR="00174C2F" w:rsidRPr="00174C2F" w:rsidRDefault="00174C2F" w:rsidP="00850C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74C2F" w:rsidRPr="00174C2F" w:rsidRDefault="00174C2F" w:rsidP="00850C5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Сверкая огромным хвостом в темноте,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Несется среди ярких звезд в пустоте,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 звезда, не планета,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Вселенной…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(Комета)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Освещает ночью путь,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Звездам не дает заснуть.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спят, ей не до сна,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светит нам…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(Луна)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До Луны не может птица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олететь и прилуниться,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умеет это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быстрая…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(Ракета)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ракеты есть водитель,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Невесомости любитель.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По-английски: «астронавт»,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А по-русски 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(Космонавт)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есть во Вселенной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Коварный, не простой,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Он звезды пожирает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ак бутерброд с икрой.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 незаметная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глазом не видна,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темно-темная …. (черная дыра)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первый в Космосе</w:t>
      </w:r>
      <w:proofErr w:type="gramStart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етел с огромной скоростью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Отважный русский парень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космонавт …. (Гагарин)</w:t>
      </w:r>
    </w:p>
    <w:p w:rsidR="00174C2F" w:rsidRPr="00174C2F" w:rsidRDefault="00174C2F" w:rsidP="00850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космический есть аппарат,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Сигналы на Землю он шлет всем подряд,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одинокий путник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етит по орбите … (спутник)</w:t>
      </w:r>
    </w:p>
    <w:p w:rsidR="0083684A" w:rsidRDefault="0083684A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  <w:u w:val="single"/>
        </w:rPr>
        <w:t>5 планета Сатурн: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(спортивный зал) </w:t>
      </w:r>
      <w:r w:rsidR="00174C2F">
        <w:rPr>
          <w:rFonts w:ascii="Times New Roman" w:hAnsi="Times New Roman" w:cs="Times New Roman"/>
          <w:sz w:val="28"/>
          <w:szCs w:val="28"/>
        </w:rPr>
        <w:t>пройти полосу препятствий (проползти через тоннель, выполнить прыжки на двух ногах по кочкам (из обруча в обруч), пройти по скамейке, перешагивая через препятствия (ёжики), встать на кубик и спрыгнуть с него на мат).</w:t>
      </w:r>
    </w:p>
    <w:p w:rsidR="00174C2F" w:rsidRDefault="00174C2F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планета Уран:</w:t>
      </w:r>
      <w:r w:rsidRPr="00134F5F"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(группа «Брусничка») </w:t>
      </w:r>
      <w:r>
        <w:rPr>
          <w:rFonts w:ascii="Times New Roman" w:hAnsi="Times New Roman" w:cs="Times New Roman"/>
          <w:sz w:val="28"/>
          <w:szCs w:val="28"/>
        </w:rPr>
        <w:t>с завязанными глазами взять в мешочке предмет и определить его на ощупь</w:t>
      </w:r>
      <w:r w:rsidR="00134F5F">
        <w:rPr>
          <w:rFonts w:ascii="Times New Roman" w:hAnsi="Times New Roman" w:cs="Times New Roman"/>
          <w:sz w:val="28"/>
          <w:szCs w:val="28"/>
        </w:rPr>
        <w:t xml:space="preserve"> (тюбик от зубной пасты, зубная щетка, звезда из картона, муляж яблока и груши, кубик, </w:t>
      </w:r>
      <w:proofErr w:type="spellStart"/>
      <w:r w:rsidR="00134F5F">
        <w:rPr>
          <w:rFonts w:ascii="Times New Roman" w:hAnsi="Times New Roman" w:cs="Times New Roman"/>
          <w:sz w:val="28"/>
          <w:szCs w:val="28"/>
        </w:rPr>
        <w:t>гантеля</w:t>
      </w:r>
      <w:proofErr w:type="spellEnd"/>
      <w:r w:rsidR="00134F5F">
        <w:rPr>
          <w:rFonts w:ascii="Times New Roman" w:hAnsi="Times New Roman" w:cs="Times New Roman"/>
          <w:sz w:val="28"/>
          <w:szCs w:val="28"/>
        </w:rPr>
        <w:t>).</w:t>
      </w:r>
    </w:p>
    <w:p w:rsidR="00134F5F" w:rsidRPr="00134F5F" w:rsidRDefault="00134F5F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5F">
        <w:rPr>
          <w:rFonts w:ascii="Times New Roman" w:hAnsi="Times New Roman" w:cs="Times New Roman"/>
          <w:i/>
          <w:sz w:val="28"/>
          <w:szCs w:val="28"/>
        </w:rPr>
        <w:t xml:space="preserve">(После прохождения всех планет, команды возвращаются в музыкальный зал, где их встречают инопланетяне </w:t>
      </w:r>
      <w:proofErr w:type="spellStart"/>
      <w:r w:rsidRPr="00134F5F">
        <w:rPr>
          <w:rFonts w:ascii="Times New Roman" w:hAnsi="Times New Roman" w:cs="Times New Roman"/>
          <w:i/>
          <w:sz w:val="28"/>
          <w:szCs w:val="28"/>
        </w:rPr>
        <w:t>Громозека</w:t>
      </w:r>
      <w:proofErr w:type="spellEnd"/>
      <w:r w:rsidRPr="00134F5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34F5F">
        <w:rPr>
          <w:rFonts w:ascii="Times New Roman" w:hAnsi="Times New Roman" w:cs="Times New Roman"/>
          <w:i/>
          <w:sz w:val="28"/>
          <w:szCs w:val="28"/>
        </w:rPr>
        <w:t>Зелебоба</w:t>
      </w:r>
      <w:proofErr w:type="spellEnd"/>
      <w:r w:rsidRPr="00134F5F">
        <w:rPr>
          <w:rFonts w:ascii="Times New Roman" w:hAnsi="Times New Roman" w:cs="Times New Roman"/>
          <w:i/>
          <w:sz w:val="28"/>
          <w:szCs w:val="28"/>
        </w:rPr>
        <w:t>)</w:t>
      </w:r>
    </w:p>
    <w:p w:rsidR="00134F5F" w:rsidRDefault="00134F5F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вас очень ждали, мы приветствуем космических героев! Вы совершили нелегкий путь и привезли недостающие детали ключа. Только мы забыли, в каком порядке нужно расположить буквы, чтобы сундук с подарками открылся…</w:t>
      </w:r>
    </w:p>
    <w:p w:rsidR="00134F5F" w:rsidRDefault="00134F5F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5F">
        <w:rPr>
          <w:rFonts w:ascii="Times New Roman" w:hAnsi="Times New Roman" w:cs="Times New Roman"/>
          <w:i/>
          <w:sz w:val="28"/>
          <w:szCs w:val="28"/>
        </w:rPr>
        <w:lastRenderedPageBreak/>
        <w:t>(Просят штурманов подойти к мольберту и расположить на нем буквы в правильном порядке с помощью магнитов)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какое слово у нас получилось?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«ГАГАРИН».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Верно! А кто такой Гагарин?</w:t>
      </w:r>
    </w:p>
    <w:p w:rsidR="00850C52" w:rsidRDefault="00850C5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настоящие знатоки космоса! И за вашу помощь мы дарим вам подарки из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сундука.</w:t>
      </w:r>
    </w:p>
    <w:p w:rsidR="00850C52" w:rsidRPr="00850C52" w:rsidRDefault="00850C5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52">
        <w:rPr>
          <w:rFonts w:ascii="Times New Roman" w:hAnsi="Times New Roman" w:cs="Times New Roman"/>
          <w:i/>
          <w:sz w:val="28"/>
          <w:szCs w:val="28"/>
        </w:rPr>
        <w:t>(Раздают подарки)</w:t>
      </w:r>
    </w:p>
    <w:p w:rsidR="00850C52" w:rsidRDefault="00850C52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 вас задержались, нам пора улетать, а в следующем году мы обещаем прилететь снова. До свидания, ребята! До новых встреч! </w:t>
      </w:r>
    </w:p>
    <w:bookmarkEnd w:id="0"/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ПОЛЕТА 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1.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____»Василек»____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1C5190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97408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17492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73E3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A914FE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C03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62695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D62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Pr="00C3620C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2.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__»Аленький цветочек»__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6C2643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EC704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E1A22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D54030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9404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P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81DDF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E8262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3.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____»Колосок»___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DD77F1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C4C53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3D543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A7294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8A2099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9D2331" w:rsidRDefault="00B40175" w:rsidP="00A914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C65E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C51A7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B401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175" w:rsidRDefault="00B40175" w:rsidP="00B401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4.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____________________________группы: ____»Ромашка»_____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856A6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71509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E3551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AD749B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C3E02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E39F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605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D53C3" w:rsidRDefault="00AD53C3" w:rsidP="00AD53C3">
      <w:pPr>
        <w:spacing w:after="150" w:line="240" w:lineRule="auto"/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D53C3" w:rsidRDefault="00AD53C3" w:rsidP="00AD53C3"/>
    <w:p w:rsidR="00AD53C3" w:rsidRDefault="00AD53C3" w:rsidP="00AD53C3"/>
    <w:p w:rsidR="00B40175" w:rsidRDefault="00B40175" w:rsidP="00AD53C3"/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_______»Огонек»________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2602F4" w:rsidTr="00AF53D1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DD521C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E43F85">
        <w:trPr>
          <w:trHeight w:val="994"/>
        </w:trPr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9B229E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F0365E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E8001B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F21C37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(музыкальный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______»Незабудка»______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2602F4" w:rsidTr="006E30F2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4278DA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AF546A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CE6DF2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0C1D10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D27A50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CD27C6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/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69DA8C26" wp14:editId="003F8BEA">
            <wp:extent cx="2718906" cy="4075889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 wp14:anchorId="0BD464E0" wp14:editId="6E2E93C1">
            <wp:extent cx="2718906" cy="4075889"/>
            <wp:effectExtent l="0" t="0" r="571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 wp14:anchorId="0BD464E0" wp14:editId="6E2E93C1">
            <wp:extent cx="2718906" cy="4075889"/>
            <wp:effectExtent l="0" t="0" r="571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drawing>
          <wp:inline distT="0" distB="0" distL="0" distR="0" wp14:anchorId="0BD464E0" wp14:editId="6E2E93C1">
            <wp:extent cx="2718906" cy="4075889"/>
            <wp:effectExtent l="0" t="0" r="571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drawing>
          <wp:inline distT="0" distB="0" distL="0" distR="0" wp14:anchorId="0BD464E0" wp14:editId="6E2E93C1">
            <wp:extent cx="2718906" cy="4075889"/>
            <wp:effectExtent l="0" t="0" r="5715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260" cy="407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701E4" wp14:editId="3A7048A4">
            <wp:extent cx="2570995" cy="3638144"/>
            <wp:effectExtent l="0" t="0" r="127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43ABDC" wp14:editId="0024F616">
            <wp:extent cx="2570995" cy="3638144"/>
            <wp:effectExtent l="0" t="0" r="127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3" cy="363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0428" cy="3774332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73502" wp14:editId="2309318B">
            <wp:extent cx="2750428" cy="377433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73502" wp14:editId="2309318B">
            <wp:extent cx="2750428" cy="377433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73502" wp14:editId="2309318B">
            <wp:extent cx="2750428" cy="3774332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73502" wp14:editId="2309318B">
            <wp:extent cx="2750428" cy="377433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73502" wp14:editId="2309318B">
            <wp:extent cx="2750428" cy="377433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35354_0c1be23aa82d3e68a10fdfc2c006bfe6_8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606" cy="378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2460" cy="3413805"/>
            <wp:effectExtent l="0" t="0" r="698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71" cy="341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2162" wp14:editId="4D969401">
            <wp:extent cx="2363822" cy="3344979"/>
            <wp:effectExtent l="0" t="0" r="0" b="825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223" cy="334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2162" wp14:editId="4D969401">
            <wp:extent cx="2373549" cy="3358743"/>
            <wp:effectExtent l="0" t="0" r="825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953" cy="335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2162" wp14:editId="4D969401">
            <wp:extent cx="2441642" cy="34551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58" cy="345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2162" wp14:editId="4D969401">
            <wp:extent cx="2373549" cy="3358743"/>
            <wp:effectExtent l="0" t="0" r="825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953" cy="335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D2162" wp14:editId="4D969401">
            <wp:extent cx="2393004" cy="3386274"/>
            <wp:effectExtent l="0" t="0" r="762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naya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411" cy="33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026" cy="3686783"/>
            <wp:effectExtent l="0" t="0" r="571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C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66559" wp14:editId="74DAEB5C">
            <wp:extent cx="2928026" cy="3686783"/>
            <wp:effectExtent l="0" t="0" r="571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02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02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02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66559" wp14:editId="74DAEB5C">
            <wp:extent cx="2928026" cy="3686783"/>
            <wp:effectExtent l="0" t="0" r="571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66559" wp14:editId="74DAEB5C">
            <wp:extent cx="2928026" cy="3686783"/>
            <wp:effectExtent l="0" t="0" r="571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C02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02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02" w:rsidRPr="00753217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66559" wp14:editId="74DAEB5C">
            <wp:extent cx="2928026" cy="3686783"/>
            <wp:effectExtent l="0" t="0" r="571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366559" wp14:editId="74DAEB5C">
            <wp:extent cx="2928026" cy="3686783"/>
            <wp:effectExtent l="0" t="0" r="571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ff069-06c4-429b-a8ab-30e95e38b36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278" cy="369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C02" w:rsidRPr="0075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111"/>
    <w:multiLevelType w:val="multilevel"/>
    <w:tmpl w:val="4A342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EB"/>
    <w:rsid w:val="00134F5F"/>
    <w:rsid w:val="00174C2F"/>
    <w:rsid w:val="00180C03"/>
    <w:rsid w:val="00216C02"/>
    <w:rsid w:val="002602F4"/>
    <w:rsid w:val="004B26ED"/>
    <w:rsid w:val="00721F82"/>
    <w:rsid w:val="00753217"/>
    <w:rsid w:val="0083684A"/>
    <w:rsid w:val="00850C52"/>
    <w:rsid w:val="008549F7"/>
    <w:rsid w:val="008961EB"/>
    <w:rsid w:val="008C47A0"/>
    <w:rsid w:val="00AD53C3"/>
    <w:rsid w:val="00B07C4D"/>
    <w:rsid w:val="00B23684"/>
    <w:rsid w:val="00B40175"/>
    <w:rsid w:val="00B5326A"/>
    <w:rsid w:val="00D77B25"/>
    <w:rsid w:val="00E86032"/>
    <w:rsid w:val="00EC3A58"/>
    <w:rsid w:val="00E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3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3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4</cp:revision>
  <dcterms:created xsi:type="dcterms:W3CDTF">2019-04-09T07:22:00Z</dcterms:created>
  <dcterms:modified xsi:type="dcterms:W3CDTF">2019-04-22T09:05:00Z</dcterms:modified>
</cp:coreProperties>
</file>