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27" w:rsidRDefault="00A23868" w:rsidP="00A23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86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23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A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3868">
        <w:rPr>
          <w:rFonts w:ascii="Times New Roman" w:hAnsi="Times New Roman" w:cs="Times New Roman"/>
          <w:b/>
          <w:sz w:val="28"/>
          <w:szCs w:val="28"/>
        </w:rPr>
        <w:t>игра «Тайна здоровья»</w:t>
      </w:r>
      <w:r w:rsidR="001165D9">
        <w:rPr>
          <w:rFonts w:ascii="Times New Roman" w:hAnsi="Times New Roman" w:cs="Times New Roman"/>
          <w:b/>
          <w:sz w:val="28"/>
          <w:szCs w:val="28"/>
        </w:rPr>
        <w:t xml:space="preserve"> для детей 5 – 7 лет</w:t>
      </w:r>
    </w:p>
    <w:p w:rsidR="00F82B3B" w:rsidRPr="00F82B3B" w:rsidRDefault="00F82B3B" w:rsidP="00F82B3B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2B3B">
        <w:rPr>
          <w:rFonts w:ascii="Times New Roman" w:hAnsi="Times New Roman" w:cs="Times New Roman"/>
          <w:b/>
          <w:color w:val="FF0000"/>
          <w:sz w:val="28"/>
          <w:szCs w:val="28"/>
        </w:rPr>
        <w:t>Автор сценария:</w:t>
      </w:r>
    </w:p>
    <w:p w:rsidR="00A23868" w:rsidRDefault="00A23868" w:rsidP="00A238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8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сформировать у детей представление о здоровом образе жизни; закрепить основные составляющие здоровья, вызвать желание заниматься физической культурой.</w:t>
      </w:r>
    </w:p>
    <w:p w:rsidR="00A23868" w:rsidRDefault="00A23868" w:rsidP="00A238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38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23868" w:rsidRPr="00A23868" w:rsidRDefault="00A23868" w:rsidP="00A2386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</w:r>
    </w:p>
    <w:p w:rsidR="00A23868" w:rsidRPr="00A23868" w:rsidRDefault="00A23868" w:rsidP="00A2386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и закрепить знания детей о навыках личной гигиены; о полезных и вредных продуктах питания, о видах спорта, о значении спорта и физкультуры для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дорового образа жизни человека.</w:t>
      </w:r>
    </w:p>
    <w:p w:rsidR="00A23868" w:rsidRPr="00A23868" w:rsidRDefault="00A23868" w:rsidP="00A2386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детей о зависимости здоровья от двигательной активности, закалив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ания, от соблюдения режима дня.</w:t>
      </w:r>
    </w:p>
    <w:p w:rsidR="00A23868" w:rsidRPr="00A23868" w:rsidRDefault="00A23868" w:rsidP="00A2386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самостоятельность, доброжелательное отношение к сверстникам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игры, умение взаимодействовать, договариваться. </w:t>
      </w:r>
    </w:p>
    <w:p w:rsidR="00A23868" w:rsidRPr="00605AE0" w:rsidRDefault="00A23868" w:rsidP="00A23868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волю к победе, любознательность, познавательную активность.</w:t>
      </w:r>
      <w:r w:rsidRPr="00A2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AE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605AE0" w:rsidRPr="00605AE0" w:rsidRDefault="00605AE0" w:rsidP="00605AE0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Персонажи: </w:t>
      </w:r>
    </w:p>
    <w:p w:rsidR="00A23868" w:rsidRPr="00605AE0" w:rsidRDefault="00605AE0" w:rsidP="00605AE0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="0013412C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13412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05AE0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605AE0" w:rsidRPr="00605AE0" w:rsidRDefault="00605AE0" w:rsidP="00605AE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AE0">
        <w:rPr>
          <w:rFonts w:ascii="Times New Roman" w:hAnsi="Times New Roman" w:cs="Times New Roman"/>
          <w:i/>
          <w:sz w:val="28"/>
          <w:szCs w:val="28"/>
        </w:rPr>
        <w:t xml:space="preserve">В зал входит ведущий и приветствует детей – участников. Сразу после приветствия в зал входят Незнайка и </w:t>
      </w:r>
      <w:proofErr w:type="spellStart"/>
      <w:r w:rsidRPr="00605AE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605AE0">
        <w:rPr>
          <w:rFonts w:ascii="Times New Roman" w:hAnsi="Times New Roman" w:cs="Times New Roman"/>
          <w:i/>
          <w:sz w:val="28"/>
          <w:szCs w:val="28"/>
        </w:rPr>
        <w:t xml:space="preserve"> и громко спорят.</w:t>
      </w:r>
    </w:p>
    <w:p w:rsidR="00605AE0" w:rsidRDefault="00605AE0" w:rsidP="00605A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А я говорю, что главное быстро бегать и высоко прыгать.</w:t>
      </w:r>
    </w:p>
    <w:p w:rsidR="00605AE0" w:rsidRDefault="00605AE0" w:rsidP="00605A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AE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605A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говорю, что надо есть много варенья и шоколада, тогда точно не заболеешь!</w:t>
      </w:r>
    </w:p>
    <w:p w:rsidR="00605AE0" w:rsidRDefault="00605AE0" w:rsidP="00605A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Не, не, не, ты меня слушай!</w:t>
      </w:r>
    </w:p>
    <w:p w:rsidR="00605AE0" w:rsidRDefault="00605AE0" w:rsidP="00605A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AE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605A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это я правильно говорю!</w:t>
      </w:r>
    </w:p>
    <w:p w:rsidR="00605AE0" w:rsidRDefault="00605AE0" w:rsidP="00605A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Незнайка,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о чем это вы спорите?</w:t>
      </w:r>
    </w:p>
    <w:p w:rsidR="00605AE0" w:rsidRDefault="00605AE0" w:rsidP="00491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я ему говорю, чтобы быть здоровым и не болеть, надо быстро бегать и высоко прыгать, тогда вирусы не догонят.</w:t>
      </w:r>
    </w:p>
    <w:p w:rsidR="00580CC7" w:rsidRDefault="00580CC7" w:rsidP="00491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CC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80C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говорю вкусно и много есть! Особенно конфет и варенья! Вот в чем секрет здоровья!</w:t>
      </w:r>
    </w:p>
    <w:p w:rsidR="00580CC7" w:rsidRDefault="00580CC7" w:rsidP="00491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А-а-а, вот в чем дело. Ребята, наши герои совсем не знают, что нужно делать, чтобы быть здоровым и сильным. Давайте мы с вами поможем Незнайке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разгадать тайну здоровья.</w:t>
      </w:r>
    </w:p>
    <w:p w:rsidR="00580CC7" w:rsidRDefault="00580CC7" w:rsidP="00491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C7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О-о-о, я люблю загадки, только я не умею находить отгадки.</w:t>
      </w:r>
    </w:p>
    <w:p w:rsidR="00580CC7" w:rsidRDefault="00580CC7" w:rsidP="00134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C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3412C">
        <w:rPr>
          <w:rFonts w:ascii="Times New Roman" w:hAnsi="Times New Roman" w:cs="Times New Roman"/>
          <w:sz w:val="28"/>
          <w:szCs w:val="28"/>
        </w:rPr>
        <w:t>А наши ребята умеют находить ответы на любые вопросы! И тайну здоровья обязательно найдут!</w:t>
      </w:r>
    </w:p>
    <w:p w:rsidR="0013412C" w:rsidRDefault="0013412C" w:rsidP="00134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12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341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как интересно, а конфеты давать будут?</w:t>
      </w:r>
    </w:p>
    <w:p w:rsidR="0013412C" w:rsidRDefault="0013412C" w:rsidP="00134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Угощения обязательно будут, не только вкусные. Но и самые полезные!</w:t>
      </w:r>
    </w:p>
    <w:p w:rsidR="0013412C" w:rsidRDefault="0013412C" w:rsidP="00134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2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Ура-а-а! Давайте уже скорее искать эту тайну, ну, которая тайна здоровья.</w:t>
      </w:r>
    </w:p>
    <w:p w:rsidR="0013412C" w:rsidRDefault="0013412C" w:rsidP="00CB1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отправиться в путь и найти все ответы на все вопросы. Тайну здоровья отгадать непросто. Чтобы ее узнать, нужно пройти пять станций, и выполнить задания. За каждое выполненное задание вы будете получать подсказки, с помощью которых мы сможем узнать тайну здоровья. Готовы!? Тогда вперед!!!</w:t>
      </w:r>
    </w:p>
    <w:p w:rsidR="0013412C" w:rsidRDefault="00CB1EDD" w:rsidP="00CB1ED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EDD">
        <w:rPr>
          <w:rFonts w:ascii="Times New Roman" w:hAnsi="Times New Roman" w:cs="Times New Roman"/>
          <w:i/>
          <w:sz w:val="28"/>
          <w:szCs w:val="28"/>
        </w:rPr>
        <w:t xml:space="preserve">Дети отправляются по станциям здоровья выполнять задания и получать подсказки. Незнайка и </w:t>
      </w:r>
      <w:proofErr w:type="spellStart"/>
      <w:r w:rsidRPr="00CB1EDD">
        <w:rPr>
          <w:rFonts w:ascii="Times New Roman" w:hAnsi="Times New Roman" w:cs="Times New Roman"/>
          <w:i/>
          <w:sz w:val="28"/>
          <w:szCs w:val="28"/>
        </w:rPr>
        <w:t>Карлсок</w:t>
      </w:r>
      <w:proofErr w:type="spellEnd"/>
      <w:r w:rsidRPr="00CB1EDD">
        <w:rPr>
          <w:rFonts w:ascii="Times New Roman" w:hAnsi="Times New Roman" w:cs="Times New Roman"/>
          <w:i/>
          <w:sz w:val="28"/>
          <w:szCs w:val="28"/>
        </w:rPr>
        <w:t xml:space="preserve"> помогают ребятам на станциях.</w:t>
      </w:r>
    </w:p>
    <w:p w:rsidR="00CB1EDD" w:rsidRPr="00CB1EDD" w:rsidRDefault="00CB1EDD" w:rsidP="00CB1E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DD">
        <w:rPr>
          <w:rFonts w:ascii="Times New Roman" w:hAnsi="Times New Roman" w:cs="Times New Roman"/>
          <w:b/>
          <w:sz w:val="28"/>
          <w:szCs w:val="28"/>
        </w:rPr>
        <w:t>1 станция АПТЕКА «НЕБОЛЕЙКА»</w:t>
      </w:r>
    </w:p>
    <w:p w:rsidR="00CB1EDD" w:rsidRDefault="00CB1EDD" w:rsidP="00E43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</w:t>
      </w:r>
      <w:r w:rsidRPr="00E430E4"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proofErr w:type="spellStart"/>
      <w:r w:rsidRPr="00E430E4">
        <w:rPr>
          <w:rFonts w:ascii="Times New Roman" w:hAnsi="Times New Roman" w:cs="Times New Roman"/>
          <w:b/>
          <w:sz w:val="28"/>
          <w:szCs w:val="28"/>
        </w:rPr>
        <w:t>Чистюлькин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рассказывает о </w:t>
      </w:r>
      <w:r w:rsidR="00E430E4">
        <w:rPr>
          <w:rFonts w:ascii="Times New Roman" w:hAnsi="Times New Roman" w:cs="Times New Roman"/>
          <w:sz w:val="28"/>
          <w:szCs w:val="28"/>
        </w:rPr>
        <w:t>пользе соблюдения правил</w:t>
      </w:r>
      <w:r>
        <w:rPr>
          <w:rFonts w:ascii="Times New Roman" w:hAnsi="Times New Roman" w:cs="Times New Roman"/>
          <w:sz w:val="28"/>
          <w:szCs w:val="28"/>
        </w:rPr>
        <w:t xml:space="preserve"> гигиены тела, помещения</w:t>
      </w:r>
      <w:r w:rsidR="00E430E4">
        <w:rPr>
          <w:rFonts w:ascii="Times New Roman" w:hAnsi="Times New Roman" w:cs="Times New Roman"/>
          <w:sz w:val="28"/>
          <w:szCs w:val="28"/>
        </w:rPr>
        <w:t xml:space="preserve"> и одежды, </w:t>
      </w:r>
      <w:r>
        <w:rPr>
          <w:rFonts w:ascii="Times New Roman" w:hAnsi="Times New Roman" w:cs="Times New Roman"/>
          <w:sz w:val="28"/>
          <w:szCs w:val="28"/>
        </w:rPr>
        <w:t>и предлагает выполнить задание.</w:t>
      </w:r>
    </w:p>
    <w:p w:rsidR="00CB1EDD" w:rsidRDefault="00CB1EDD" w:rsidP="00E430E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лежат различные предметы. Задание: нужно выбрать из корзины только те предметы, которые используются для гигиены тела, помещения</w:t>
      </w:r>
      <w:r w:rsidR="00E430E4">
        <w:rPr>
          <w:rFonts w:ascii="Times New Roman" w:hAnsi="Times New Roman" w:cs="Times New Roman"/>
          <w:sz w:val="28"/>
          <w:szCs w:val="28"/>
        </w:rPr>
        <w:t xml:space="preserve"> и одежды. После выполнения задания, Доктор </w:t>
      </w:r>
      <w:proofErr w:type="spellStart"/>
      <w:r w:rsidR="00E430E4">
        <w:rPr>
          <w:rFonts w:ascii="Times New Roman" w:hAnsi="Times New Roman" w:cs="Times New Roman"/>
          <w:sz w:val="28"/>
          <w:szCs w:val="28"/>
        </w:rPr>
        <w:t>Чистюлькин</w:t>
      </w:r>
      <w:proofErr w:type="spellEnd"/>
      <w:r w:rsidR="00E430E4">
        <w:rPr>
          <w:rFonts w:ascii="Times New Roman" w:hAnsi="Times New Roman" w:cs="Times New Roman"/>
          <w:sz w:val="28"/>
          <w:szCs w:val="28"/>
        </w:rPr>
        <w:t xml:space="preserve"> </w:t>
      </w:r>
      <w:r w:rsidR="00E430E4">
        <w:rPr>
          <w:rFonts w:ascii="Times New Roman" w:hAnsi="Times New Roman" w:cs="Times New Roman"/>
          <w:sz w:val="28"/>
          <w:szCs w:val="28"/>
        </w:rPr>
        <w:lastRenderedPageBreak/>
        <w:t>проверяет ребят и вручает им подсказку.</w:t>
      </w:r>
      <w:r w:rsidR="00E430E4"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«Соблюдай </w:t>
      </w:r>
      <w:r w:rsidR="00E430E4">
        <w:rPr>
          <w:rFonts w:ascii="Times New Roman" w:hAnsi="Times New Roman" w:cs="Times New Roman"/>
          <w:i/>
          <w:sz w:val="28"/>
          <w:szCs w:val="28"/>
        </w:rPr>
        <w:t>гиги</w:t>
      </w:r>
      <w:r w:rsidR="00E430E4" w:rsidRPr="00E430E4">
        <w:rPr>
          <w:rFonts w:ascii="Times New Roman" w:hAnsi="Times New Roman" w:cs="Times New Roman"/>
          <w:i/>
          <w:sz w:val="28"/>
          <w:szCs w:val="28"/>
        </w:rPr>
        <w:t>ену»).</w:t>
      </w:r>
    </w:p>
    <w:p w:rsidR="00E430E4" w:rsidRPr="00E430E4" w:rsidRDefault="00E430E4" w:rsidP="00E430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0E4">
        <w:rPr>
          <w:rFonts w:ascii="Times New Roman" w:hAnsi="Times New Roman" w:cs="Times New Roman"/>
          <w:b/>
          <w:sz w:val="28"/>
          <w:szCs w:val="28"/>
        </w:rPr>
        <w:t>2 станция КАФЕ «ВКУСНО И ПОЛЕЗНО»</w:t>
      </w:r>
    </w:p>
    <w:p w:rsidR="00E430E4" w:rsidRDefault="00E430E4" w:rsidP="00A9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</w:t>
      </w:r>
      <w:r w:rsidRPr="00E430E4">
        <w:rPr>
          <w:rFonts w:ascii="Times New Roman" w:hAnsi="Times New Roman" w:cs="Times New Roman"/>
          <w:b/>
          <w:sz w:val="28"/>
          <w:szCs w:val="28"/>
        </w:rPr>
        <w:t>Повар Ложкин-</w:t>
      </w:r>
      <w:proofErr w:type="spellStart"/>
      <w:r w:rsidRPr="00E430E4">
        <w:rPr>
          <w:rFonts w:ascii="Times New Roman" w:hAnsi="Times New Roman" w:cs="Times New Roman"/>
          <w:b/>
          <w:sz w:val="28"/>
          <w:szCs w:val="28"/>
        </w:rPr>
        <w:t>Поварежкин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рассказывает о пользе правильного питания и предлагает выполнить задание.</w:t>
      </w:r>
    </w:p>
    <w:p w:rsidR="00045EAF" w:rsidRPr="00BB0204" w:rsidRDefault="00045EAF" w:rsidP="00BB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лежат муляжи различных продуктов. Повар Ложкин-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детям приготовить полезный и вкусный обед. </w:t>
      </w:r>
      <w:proofErr w:type="gramStart"/>
      <w:r w:rsidR="00BB0204">
        <w:rPr>
          <w:rFonts w:ascii="Times New Roman" w:hAnsi="Times New Roman" w:cs="Times New Roman"/>
          <w:sz w:val="28"/>
          <w:szCs w:val="28"/>
        </w:rPr>
        <w:t>Задание: детям нужно выбрать продукты для супа (капуста, картофель, лук, морковь), для второго блюда (рыба, гречневая крупа) и для компота (яблоки, груши, ягоды).</w:t>
      </w:r>
      <w:proofErr w:type="gramEnd"/>
      <w:r w:rsidR="00BB0204">
        <w:rPr>
          <w:rFonts w:ascii="Times New Roman" w:hAnsi="Times New Roman" w:cs="Times New Roman"/>
          <w:sz w:val="28"/>
          <w:szCs w:val="28"/>
        </w:rPr>
        <w:t xml:space="preserve"> После выполнения задания, Повар Ложкин-</w:t>
      </w:r>
      <w:proofErr w:type="spellStart"/>
      <w:r w:rsidR="00BB0204">
        <w:rPr>
          <w:rFonts w:ascii="Times New Roman" w:hAnsi="Times New Roman" w:cs="Times New Roman"/>
          <w:sz w:val="28"/>
          <w:szCs w:val="28"/>
        </w:rPr>
        <w:t>Поварежкин</w:t>
      </w:r>
      <w:proofErr w:type="spellEnd"/>
      <w:r w:rsidR="00BB0204">
        <w:rPr>
          <w:rFonts w:ascii="Times New Roman" w:hAnsi="Times New Roman" w:cs="Times New Roman"/>
          <w:sz w:val="28"/>
          <w:szCs w:val="28"/>
        </w:rPr>
        <w:t xml:space="preserve"> проверяет ребят и вручает им подсказку.</w:t>
      </w:r>
      <w:r w:rsidR="00BB0204"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</w:t>
      </w:r>
      <w:r w:rsidR="00BB0204">
        <w:rPr>
          <w:rFonts w:ascii="Times New Roman" w:hAnsi="Times New Roman" w:cs="Times New Roman"/>
          <w:i/>
          <w:sz w:val="28"/>
          <w:szCs w:val="28"/>
        </w:rPr>
        <w:t>Питайся правильно</w:t>
      </w:r>
      <w:r w:rsidR="00BB0204" w:rsidRPr="00E430E4">
        <w:rPr>
          <w:rFonts w:ascii="Times New Roman" w:hAnsi="Times New Roman" w:cs="Times New Roman"/>
          <w:i/>
          <w:sz w:val="28"/>
          <w:szCs w:val="28"/>
        </w:rPr>
        <w:t>»).</w:t>
      </w:r>
    </w:p>
    <w:p w:rsidR="00422AAE" w:rsidRDefault="00841BA7" w:rsidP="00A9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A7">
        <w:rPr>
          <w:rFonts w:ascii="Times New Roman" w:hAnsi="Times New Roman" w:cs="Times New Roman"/>
          <w:b/>
          <w:sz w:val="28"/>
          <w:szCs w:val="28"/>
        </w:rPr>
        <w:t>3 станция СПОРТИВНЫЙ ЗАЛ «БЫСТРЕЕ. ВЫШЕ. СИЛЬНЕЕ»</w:t>
      </w:r>
    </w:p>
    <w:p w:rsidR="00841BA7" w:rsidRPr="00BB0204" w:rsidRDefault="00841BA7" w:rsidP="00BB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</w:t>
      </w:r>
      <w:r w:rsidRPr="00A92089">
        <w:rPr>
          <w:rFonts w:ascii="Times New Roman" w:hAnsi="Times New Roman" w:cs="Times New Roman"/>
          <w:b/>
          <w:sz w:val="28"/>
          <w:szCs w:val="28"/>
        </w:rPr>
        <w:t xml:space="preserve">Тренер </w:t>
      </w:r>
      <w:proofErr w:type="spellStart"/>
      <w:r w:rsidRPr="00A92089">
        <w:rPr>
          <w:rFonts w:ascii="Times New Roman" w:hAnsi="Times New Roman" w:cs="Times New Roman"/>
          <w:b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рассказывает детям о пользе физкультуры и предлагает сделать зарядку. Дети вместе с </w:t>
      </w:r>
      <w:r w:rsidR="00A92089">
        <w:rPr>
          <w:rFonts w:ascii="Times New Roman" w:hAnsi="Times New Roman" w:cs="Times New Roman"/>
          <w:sz w:val="28"/>
          <w:szCs w:val="28"/>
        </w:rPr>
        <w:t xml:space="preserve">Тренером </w:t>
      </w:r>
      <w:proofErr w:type="spellStart"/>
      <w:r w:rsidR="00A92089">
        <w:rPr>
          <w:rFonts w:ascii="Times New Roman" w:hAnsi="Times New Roman" w:cs="Times New Roman"/>
          <w:sz w:val="28"/>
          <w:szCs w:val="28"/>
        </w:rPr>
        <w:t>Гантелькиным</w:t>
      </w:r>
      <w:proofErr w:type="spellEnd"/>
      <w:r w:rsidR="00A92089">
        <w:rPr>
          <w:rFonts w:ascii="Times New Roman" w:hAnsi="Times New Roman" w:cs="Times New Roman"/>
          <w:sz w:val="28"/>
          <w:szCs w:val="28"/>
        </w:rPr>
        <w:t xml:space="preserve"> и воспитателями выполняют зарядку под музыку.</w:t>
      </w:r>
      <w:r w:rsidR="00BB0204">
        <w:rPr>
          <w:rFonts w:ascii="Times New Roman" w:hAnsi="Times New Roman" w:cs="Times New Roman"/>
          <w:sz w:val="28"/>
          <w:szCs w:val="28"/>
        </w:rPr>
        <w:t xml:space="preserve"> После выполнения зарядки, Тренер </w:t>
      </w:r>
      <w:proofErr w:type="spellStart"/>
      <w:r w:rsidR="00BB0204">
        <w:rPr>
          <w:rFonts w:ascii="Times New Roman" w:hAnsi="Times New Roman" w:cs="Times New Roman"/>
          <w:sz w:val="28"/>
          <w:szCs w:val="28"/>
        </w:rPr>
        <w:t>Гантелькин</w:t>
      </w:r>
      <w:proofErr w:type="spellEnd"/>
      <w:r w:rsidR="00BB0204">
        <w:rPr>
          <w:rFonts w:ascii="Times New Roman" w:hAnsi="Times New Roman" w:cs="Times New Roman"/>
          <w:sz w:val="28"/>
          <w:szCs w:val="28"/>
        </w:rPr>
        <w:t xml:space="preserve"> вручает тетям подсказку.</w:t>
      </w:r>
      <w:r w:rsidR="00BB0204"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</w:t>
      </w:r>
      <w:r w:rsidR="00BB0204">
        <w:rPr>
          <w:rFonts w:ascii="Times New Roman" w:hAnsi="Times New Roman" w:cs="Times New Roman"/>
          <w:i/>
          <w:sz w:val="28"/>
          <w:szCs w:val="28"/>
        </w:rPr>
        <w:t>Делай зарядку</w:t>
      </w:r>
      <w:r w:rsidR="00BB0204" w:rsidRPr="00E430E4">
        <w:rPr>
          <w:rFonts w:ascii="Times New Roman" w:hAnsi="Times New Roman" w:cs="Times New Roman"/>
          <w:i/>
          <w:sz w:val="28"/>
          <w:szCs w:val="28"/>
        </w:rPr>
        <w:t>»).</w:t>
      </w:r>
    </w:p>
    <w:p w:rsidR="00841BA7" w:rsidRPr="00A92089" w:rsidRDefault="00A92089" w:rsidP="00A9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089">
        <w:rPr>
          <w:rFonts w:ascii="Times New Roman" w:hAnsi="Times New Roman" w:cs="Times New Roman"/>
          <w:b/>
          <w:sz w:val="28"/>
          <w:szCs w:val="28"/>
        </w:rPr>
        <w:t>4 станция ШКОЛА ПОЛЕЗНЫХ ПРИВЫЧЕК</w:t>
      </w:r>
    </w:p>
    <w:p w:rsidR="00A92089" w:rsidRDefault="00A92089" w:rsidP="00A9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Фрекен Бок, рассказывает о пользе соблюдения режима дня, дневного сна и предлагает выполнить задание.</w:t>
      </w:r>
    </w:p>
    <w:p w:rsidR="00A92089" w:rsidRDefault="00A92089" w:rsidP="00A9208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карточки с изображениями различных режимных моментов (сон, зарядка, прогулка, обед и т.д.). Задание: нужно составить правильный распорядок дня, начиная с утреннего пробуждения и заканчивая вечерним сном. После выполнения задания, Фрекен Бок проверяет ребят и вручает им подсказку.</w:t>
      </w:r>
      <w:r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«Соблюдай </w:t>
      </w:r>
      <w:r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430E4">
        <w:rPr>
          <w:rFonts w:ascii="Times New Roman" w:hAnsi="Times New Roman" w:cs="Times New Roman"/>
          <w:i/>
          <w:sz w:val="28"/>
          <w:szCs w:val="28"/>
        </w:rPr>
        <w:t>»).</w:t>
      </w:r>
    </w:p>
    <w:p w:rsidR="00123CF1" w:rsidRDefault="00A92089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EAF">
        <w:rPr>
          <w:rFonts w:ascii="Times New Roman" w:hAnsi="Times New Roman" w:cs="Times New Roman"/>
          <w:b/>
          <w:sz w:val="28"/>
          <w:szCs w:val="28"/>
        </w:rPr>
        <w:t>5 станция</w:t>
      </w:r>
      <w:r w:rsidR="00045EAF" w:rsidRPr="00045EAF">
        <w:rPr>
          <w:rFonts w:ascii="Times New Roman" w:hAnsi="Times New Roman" w:cs="Times New Roman"/>
          <w:b/>
          <w:sz w:val="28"/>
          <w:szCs w:val="28"/>
        </w:rPr>
        <w:t xml:space="preserve"> СОЛНЦЕ, ВОЗДУХ И ВОДА – НАШИ ЛУЧШИЕ ДРУЗЬЯ</w:t>
      </w:r>
    </w:p>
    <w:p w:rsidR="00045EAF" w:rsidRPr="00123CF1" w:rsidRDefault="00045EAF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встречает </w:t>
      </w:r>
      <w:r w:rsidRPr="00045EAF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spellStart"/>
      <w:r w:rsidRPr="00045EAF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5EAF">
        <w:rPr>
          <w:rFonts w:ascii="Times New Roman" w:hAnsi="Times New Roman" w:cs="Times New Roman"/>
          <w:sz w:val="28"/>
          <w:szCs w:val="28"/>
        </w:rPr>
        <w:t>рассказывает о пользе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прогулок на свежем воздухе, проветривания помещений, закаливания и предлагает выполнить задание.</w:t>
      </w:r>
    </w:p>
    <w:p w:rsidR="00E430E4" w:rsidRPr="00E430E4" w:rsidRDefault="00045EAF" w:rsidP="00DD1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изображен круг желтого цвета. Детям нужно нарисовать солнце. Каждому ребенку предлагается нарисовать один лучик. После выполнения задания,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вручает ребятам подсказку.</w:t>
      </w:r>
      <w:r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</w:t>
      </w:r>
      <w:r>
        <w:rPr>
          <w:rFonts w:ascii="Times New Roman" w:hAnsi="Times New Roman" w:cs="Times New Roman"/>
          <w:i/>
          <w:sz w:val="28"/>
          <w:szCs w:val="28"/>
        </w:rPr>
        <w:t>Закаляйся</w:t>
      </w:r>
      <w:r w:rsidRPr="00E430E4">
        <w:rPr>
          <w:rFonts w:ascii="Times New Roman" w:hAnsi="Times New Roman" w:cs="Times New Roman"/>
          <w:i/>
          <w:sz w:val="28"/>
          <w:szCs w:val="28"/>
        </w:rPr>
        <w:t>»).</w:t>
      </w:r>
    </w:p>
    <w:p w:rsidR="00CB1EDD" w:rsidRDefault="00DD1ED7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выполнения всех заданий дети соб</w:t>
      </w:r>
      <w:r w:rsidR="00907FF6">
        <w:rPr>
          <w:rFonts w:ascii="Times New Roman" w:hAnsi="Times New Roman" w:cs="Times New Roman"/>
          <w:i/>
          <w:sz w:val="28"/>
          <w:szCs w:val="28"/>
        </w:rPr>
        <w:t>ираются в музыкальном зале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07FF6">
        <w:rPr>
          <w:rFonts w:ascii="Times New Roman" w:hAnsi="Times New Roman" w:cs="Times New Roman"/>
          <w:i/>
          <w:sz w:val="28"/>
          <w:szCs w:val="28"/>
        </w:rPr>
        <w:t>отдают ведущему подсказки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7FF6" w:rsidRDefault="00907FF6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большие молодцы! Вы собрали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мы можем собрать цветок под названием «ЗДОРОВЬЕ». </w:t>
      </w:r>
    </w:p>
    <w:p w:rsidR="00907FF6" w:rsidRPr="00907FF6" w:rsidRDefault="00907FF6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FF6">
        <w:rPr>
          <w:rFonts w:ascii="Times New Roman" w:hAnsi="Times New Roman" w:cs="Times New Roman"/>
          <w:i/>
          <w:sz w:val="28"/>
          <w:szCs w:val="28"/>
        </w:rPr>
        <w:t>На магнитной доске собирается цветок из лепестков – подсказок, в середине которого написано слово «ЗДОРОВЬЕ».</w:t>
      </w:r>
    </w:p>
    <w:p w:rsidR="00DD1ED7" w:rsidRDefault="00DD1ED7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F1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FF6">
        <w:rPr>
          <w:rFonts w:ascii="Times New Roman" w:hAnsi="Times New Roman" w:cs="Times New Roman"/>
          <w:sz w:val="28"/>
          <w:szCs w:val="28"/>
        </w:rPr>
        <w:t>Ребята, а мы и не знали, что для того, чтобы быть здоровым нужно так много всего.</w:t>
      </w:r>
    </w:p>
    <w:p w:rsidR="00907FF6" w:rsidRDefault="00907FF6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F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23C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теперь понял, что раньше я неправильно думал. Но теперь я знаю, как нужно следить за своим здоровьем.</w:t>
      </w:r>
    </w:p>
    <w:p w:rsidR="00907FF6" w:rsidRDefault="00907FF6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F1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что раскрыли нам тайну здоровья!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решили подарить вам полезные угощения.</w:t>
      </w:r>
    </w:p>
    <w:p w:rsidR="00907FF6" w:rsidRDefault="00907FF6" w:rsidP="00123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F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23C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фрукты! Они намного вкуснее и полезнее</w:t>
      </w:r>
      <w:r w:rsidR="00123CF1">
        <w:rPr>
          <w:rFonts w:ascii="Times New Roman" w:hAnsi="Times New Roman" w:cs="Times New Roman"/>
          <w:sz w:val="28"/>
          <w:szCs w:val="28"/>
        </w:rPr>
        <w:t>, чем варенье и конфеты.</w:t>
      </w:r>
    </w:p>
    <w:p w:rsidR="00123CF1" w:rsidRDefault="00123CF1" w:rsidP="00605A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CF1">
        <w:rPr>
          <w:rFonts w:ascii="Times New Roman" w:hAnsi="Times New Roman" w:cs="Times New Roman"/>
          <w:i/>
          <w:sz w:val="28"/>
          <w:szCs w:val="28"/>
        </w:rPr>
        <w:t>Герои раздают детям угощения!</w:t>
      </w:r>
    </w:p>
    <w:p w:rsidR="00B67688" w:rsidRDefault="00B67688" w:rsidP="00605A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688" w:rsidRDefault="00B67688" w:rsidP="00605A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688" w:rsidRDefault="00B67688" w:rsidP="00605A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688" w:rsidRDefault="00B67688" w:rsidP="00605A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688" w:rsidRDefault="00B67688" w:rsidP="00605A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688" w:rsidRDefault="00B67688" w:rsidP="00605A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1.</w:t>
      </w: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8C494E" w:rsidRDefault="0091011D" w:rsidP="00F2249D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B67688" w:rsidRDefault="0073492F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8C494E" w:rsidRDefault="0091011D" w:rsidP="00F2249D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B67688" w:rsidRDefault="0073492F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8C494E" w:rsidRDefault="0091011D" w:rsidP="00F2249D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B67688" w:rsidRDefault="0073492F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8C494E" w:rsidRDefault="0091011D" w:rsidP="00F2249D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B67688" w:rsidRDefault="0073492F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8C494E" w:rsidRDefault="0091011D" w:rsidP="00F2249D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B67688" w:rsidRDefault="0073492F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Pr="00C3620C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2.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B67688" w:rsidRDefault="009934E4" w:rsidP="0073492F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B67688" w:rsidRDefault="009934E4" w:rsidP="0073492F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B67688" w:rsidRDefault="009934E4" w:rsidP="0073492F">
            <w:pPr>
              <w:pStyle w:val="a4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3492F" w:rsidTr="0073492F">
        <w:trPr>
          <w:trHeight w:val="819"/>
        </w:trPr>
        <w:tc>
          <w:tcPr>
            <w:tcW w:w="534" w:type="dxa"/>
          </w:tcPr>
          <w:p w:rsidR="0073492F" w:rsidRDefault="0073492F" w:rsidP="00F2249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73492F" w:rsidRDefault="0073492F" w:rsidP="00F2249D">
            <w:pPr>
              <w:pStyle w:val="a4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73492F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73492F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73492F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7688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Pr="00C3620C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3.</w:t>
      </w: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B67688" w:rsidRPr="009D2331" w:rsidRDefault="0073492F" w:rsidP="00F2249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7688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Pr="00C3620C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4.</w:t>
      </w: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____________________________группы: _________________________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B67688" w:rsidRDefault="0073492F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7688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92F" w:rsidRPr="00C3620C" w:rsidRDefault="0073492F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9934E4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7688" w:rsidRDefault="00B67688" w:rsidP="00B67688"/>
    <w:p w:rsidR="0073492F" w:rsidRDefault="0073492F" w:rsidP="00B67688"/>
    <w:p w:rsidR="0073492F" w:rsidRDefault="0073492F" w:rsidP="00B67688"/>
    <w:p w:rsidR="0073492F" w:rsidRDefault="0073492F" w:rsidP="00B67688"/>
    <w:p w:rsidR="0073492F" w:rsidRDefault="0073492F" w:rsidP="00B67688"/>
    <w:p w:rsidR="0073492F" w:rsidRDefault="0073492F" w:rsidP="00B67688"/>
    <w:p w:rsidR="00B67688" w:rsidRDefault="00B67688" w:rsidP="00B67688"/>
    <w:p w:rsidR="00B67688" w:rsidRDefault="00B67688" w:rsidP="00B67688"/>
    <w:p w:rsidR="00B67688" w:rsidRDefault="00B67688" w:rsidP="009934E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67688" w:rsidRPr="00C3620C" w:rsidRDefault="00B67688" w:rsidP="00B676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688" w:rsidRDefault="00B67688" w:rsidP="00B676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B67688" w:rsidRPr="00C3620C" w:rsidRDefault="00B67688" w:rsidP="00B676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B67688" w:rsidTr="00F2249D">
        <w:tc>
          <w:tcPr>
            <w:tcW w:w="534" w:type="dxa"/>
          </w:tcPr>
          <w:p w:rsidR="00B67688" w:rsidRPr="00C3620C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Pr="00C3620C" w:rsidRDefault="00B67688" w:rsidP="00F2249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688" w:rsidTr="00F2249D">
        <w:tc>
          <w:tcPr>
            <w:tcW w:w="534" w:type="dxa"/>
          </w:tcPr>
          <w:p w:rsidR="00B67688" w:rsidRPr="00C3620C" w:rsidRDefault="0073492F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73492F" w:rsidRPr="008C494E" w:rsidRDefault="0073492F" w:rsidP="0073492F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B67688" w:rsidRDefault="009934E4" w:rsidP="0073492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67688" w:rsidRDefault="00B67688" w:rsidP="00F2249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7688" w:rsidRDefault="00B67688" w:rsidP="00B67688"/>
    <w:p w:rsidR="00B67688" w:rsidRDefault="00B67688" w:rsidP="00B67688"/>
    <w:p w:rsidR="00B67688" w:rsidRPr="00123CF1" w:rsidRDefault="00B67688" w:rsidP="00605A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ED7" w:rsidRPr="00DD1ED7" w:rsidRDefault="00DD1ED7" w:rsidP="00605A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009" w:rsidRPr="00580CC7" w:rsidRDefault="00162009" w:rsidP="00605AE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AE0" w:rsidRPr="00605AE0" w:rsidRDefault="00605AE0" w:rsidP="00605A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AE0" w:rsidRPr="00A23868" w:rsidRDefault="00605AE0" w:rsidP="00A238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AE0" w:rsidRPr="00A2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3E4"/>
    <w:multiLevelType w:val="hybridMultilevel"/>
    <w:tmpl w:val="6CCA0418"/>
    <w:lvl w:ilvl="0" w:tplc="7DF45C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57"/>
    <w:rsid w:val="00045EAF"/>
    <w:rsid w:val="001165D9"/>
    <w:rsid w:val="00123CF1"/>
    <w:rsid w:val="0013412C"/>
    <w:rsid w:val="00162009"/>
    <w:rsid w:val="00422AAE"/>
    <w:rsid w:val="00491469"/>
    <w:rsid w:val="00526B57"/>
    <w:rsid w:val="00580CC7"/>
    <w:rsid w:val="00605AE0"/>
    <w:rsid w:val="0073492F"/>
    <w:rsid w:val="00841BA7"/>
    <w:rsid w:val="008B544B"/>
    <w:rsid w:val="00907FF6"/>
    <w:rsid w:val="0091011D"/>
    <w:rsid w:val="009934E4"/>
    <w:rsid w:val="00A23868"/>
    <w:rsid w:val="00A92089"/>
    <w:rsid w:val="00AC31CC"/>
    <w:rsid w:val="00B67688"/>
    <w:rsid w:val="00BB0204"/>
    <w:rsid w:val="00C77427"/>
    <w:rsid w:val="00CB1EDD"/>
    <w:rsid w:val="00DD1ED7"/>
    <w:rsid w:val="00E10DCC"/>
    <w:rsid w:val="00E430E4"/>
    <w:rsid w:val="00F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868"/>
    <w:rPr>
      <w:b/>
      <w:bCs/>
    </w:rPr>
  </w:style>
  <w:style w:type="paragraph" w:styleId="a4">
    <w:name w:val="List Paragraph"/>
    <w:basedOn w:val="a"/>
    <w:uiPriority w:val="34"/>
    <w:qFormat/>
    <w:rsid w:val="00A23868"/>
    <w:pPr>
      <w:ind w:left="720"/>
      <w:contextualSpacing/>
    </w:pPr>
  </w:style>
  <w:style w:type="table" w:styleId="a5">
    <w:name w:val="Table Grid"/>
    <w:basedOn w:val="a1"/>
    <w:uiPriority w:val="59"/>
    <w:rsid w:val="00B6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868"/>
    <w:rPr>
      <w:b/>
      <w:bCs/>
    </w:rPr>
  </w:style>
  <w:style w:type="paragraph" w:styleId="a4">
    <w:name w:val="List Paragraph"/>
    <w:basedOn w:val="a"/>
    <w:uiPriority w:val="34"/>
    <w:qFormat/>
    <w:rsid w:val="00A23868"/>
    <w:pPr>
      <w:ind w:left="720"/>
      <w:contextualSpacing/>
    </w:pPr>
  </w:style>
  <w:style w:type="table" w:styleId="a5">
    <w:name w:val="Table Grid"/>
    <w:basedOn w:val="a1"/>
    <w:uiPriority w:val="59"/>
    <w:rsid w:val="00B6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2019-11-13T05:01:00Z</dcterms:created>
  <dcterms:modified xsi:type="dcterms:W3CDTF">2019-11-13T05:01:00Z</dcterms:modified>
</cp:coreProperties>
</file>